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39" w:rsidRDefault="00580639" w:rsidP="00580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F02">
        <w:rPr>
          <w:rFonts w:ascii="Times New Roman" w:hAnsi="Times New Roman" w:cs="Times New Roman"/>
          <w:b/>
          <w:sz w:val="24"/>
          <w:szCs w:val="24"/>
          <w:lang w:eastAsia="ru-RU"/>
        </w:rPr>
        <w:t>ГОУ ЯО «Рязанцевская школа-интернат»</w:t>
      </w: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Pr="006C0F02" w:rsidRDefault="00580639" w:rsidP="00580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0F02">
        <w:rPr>
          <w:rFonts w:ascii="Times New Roman" w:hAnsi="Times New Roman" w:cs="Times New Roman"/>
          <w:b/>
          <w:sz w:val="32"/>
          <w:szCs w:val="32"/>
          <w:lang w:eastAsia="ru-RU"/>
        </w:rPr>
        <w:t>Открытый урок музыки в 3 классе</w:t>
      </w:r>
    </w:p>
    <w:p w:rsidR="00580639" w:rsidRPr="006C0F02" w:rsidRDefault="00580639" w:rsidP="00580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80639" w:rsidRPr="006C0F02" w:rsidRDefault="00580639" w:rsidP="00580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0F02">
        <w:rPr>
          <w:rFonts w:ascii="Times New Roman" w:hAnsi="Times New Roman" w:cs="Times New Roman"/>
          <w:b/>
          <w:sz w:val="32"/>
          <w:szCs w:val="32"/>
          <w:lang w:eastAsia="ru-RU"/>
        </w:rPr>
        <w:t>Тема урока: «Музыка и природа»</w:t>
      </w: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Учитель музыки Кобякова Ф.Р.</w:t>
      </w: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580639" w:rsidRPr="006C0F02" w:rsidRDefault="00580639" w:rsidP="00580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39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sz w:val="28"/>
          <w:szCs w:val="28"/>
          <w:lang w:eastAsia="ru-RU"/>
        </w:rPr>
        <w:t>Тип урока: урок ознакомления с новым материалом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39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учить слушать и понимать характер музыки, рисовать её в своём воображении.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Исполнение песен и музыкально-ритмических упражнений о зиме.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Образовательные:</w:t>
      </w:r>
      <w:r w:rsidRPr="006C0F02">
        <w:rPr>
          <w:rFonts w:ascii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</w:p>
    <w:p w:rsidR="00580639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-познакомить с </w:t>
      </w:r>
      <w:proofErr w:type="gramStart"/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творчеством  П.</w:t>
      </w:r>
      <w:proofErr w:type="gramEnd"/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И. Чайковского.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на примере музыки П.И. Чайковского учить детей давать характеристику музыкальному произведению, связать свой ответ со средствами музыкальной выразительности.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овторить разученные песни и ритмические упражнения о зиме, рисовать зимние узоры под музыкальное сопровождение;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proofErr w:type="spellStart"/>
      <w:r w:rsidRPr="006C0F02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Коррекционно</w:t>
      </w:r>
      <w:proofErr w:type="spellEnd"/>
      <w:r w:rsidRPr="006C0F02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– развивающие: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 развивать образное мышление, слух, память, творческие способности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 учить детей высказываться о настроении и содержании музыки, давать полные ответы на вопросы;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 коррекция речи детей в сочетании с музыкой и движениями;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формировать основные певческие навыки (звукообразование, строй, ансамбль);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 развивать силу голоса</w:t>
      </w:r>
    </w:p>
    <w:p w:rsidR="00580639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продолжать работу над формированием навыков игры на детских инструментах.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Воспитательные: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любовь к природе, умение замечать и видеть красоту в окружающей нас жизни;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воспитывать эмоционально – целостное отношение к музыке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воспитание умения работать в коллективе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Развивать память, воображение, мелкую моторику пальцев рук, творческие способности при рисовании под музыку.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фортепиано, синтезатор, компьютер, детские музыкальные инструменты, снежинки с надписями названий песен, краски, кисти, цветной шаблон сказочного замка, бумажные заготовки для “окон замка”,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Виды деятельности:</w:t>
      </w:r>
    </w:p>
    <w:p w:rsidR="00580639" w:rsidRPr="006C0F02" w:rsidRDefault="00580639" w:rsidP="0058063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Слушание музыки, пение, игра на музыкальных инструментах, импровизированные движения, импровизированный танец.</w:t>
      </w:r>
    </w:p>
    <w:p w:rsidR="00580639" w:rsidRPr="006C0F02" w:rsidRDefault="00580639" w:rsidP="00580639">
      <w:pPr>
        <w:pStyle w:val="a3"/>
        <w:spacing w:line="276" w:lineRule="auto"/>
        <w:ind w:left="2124" w:firstLine="708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 Организация класса.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Сегодня у нас будет необычный урок музыки. Мы с вами попадём в мир природы зимы. К нам прилетят чудесные музыкальные снежинки. А потом мы окажемся в сказке, где каждый из вас станет художником. Вы будете сегодня не только петь, двигаться под музыку, играть на детских музыкальных инструментах, но и рисовать под музыкальное сопровождение.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Музыкально-ритмическое упражнение “Здравствуй!” по стихотворению Т. </w:t>
      </w:r>
      <w:proofErr w:type="spellStart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Сикачёвой</w:t>
      </w:r>
      <w:proofErr w:type="spellEnd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4"/>
        <w:gridCol w:w="4540"/>
      </w:tblGrid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здороваюсь везде – дома и на улице,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Даже “здравствуй” говорю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“Крылышки”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соседской курице.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солнце золотое!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руками “солнце”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небо голубое!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вверх, ладони вверх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вольный ветерок!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Качание руками вверху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маленький дубок!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руками “дубок”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Утро!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Жест правой рукой вправо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День!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Жест влево левой рукой</w:t>
            </w:r>
          </w:p>
        </w:tc>
      </w:tr>
      <w:tr w:rsidR="00580639" w:rsidRPr="006C0F02" w:rsidTr="00E55DE8"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здороваться не лень!</w:t>
            </w:r>
          </w:p>
        </w:tc>
        <w:tc>
          <w:tcPr>
            <w:tcW w:w="0" w:type="auto"/>
            <w:shd w:val="clear" w:color="auto" w:fill="auto"/>
            <w:hideMark/>
          </w:tcPr>
          <w:p w:rsidR="00580639" w:rsidRPr="006C0F02" w:rsidRDefault="00580639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на грудь и развести в стороны</w:t>
            </w:r>
          </w:p>
        </w:tc>
      </w:tr>
    </w:tbl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“Вальс снежных хлопьев” из балета “Щелкунчик” </w:t>
      </w:r>
      <w:proofErr w:type="spellStart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П.Чайковского</w:t>
      </w:r>
      <w:proofErr w:type="spellEnd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слушание.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Осталось несколько осенних деньков и наступит зима. Послушайте новое для вас музыкальное произведение, которое написал великий русский композитор 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П.И.Чайковский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(портрет </w:t>
      </w:r>
      <w:proofErr w:type="spellStart"/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П.И.Чайковского</w:t>
      </w:r>
      <w:proofErr w:type="spellEnd"/>
      <w:r w:rsidRPr="006C0F0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не скажу вам сразу название этого произведения и лишь скажу, что в нём изображается зимняя картина. И очень хочу, чтобы вы прослушав музыку, сами сказали, на что она похожа.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(Звучит </w:t>
      </w:r>
      <w:proofErr w:type="gram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 )</w:t>
      </w:r>
      <w:proofErr w:type="gramEnd"/>
    </w:p>
    <w:p w:rsidR="00F12C76" w:rsidRDefault="00F12C76" w:rsidP="006C0B77">
      <w:pPr>
        <w:spacing w:after="0"/>
        <w:ind w:firstLine="709"/>
        <w:jc w:val="both"/>
      </w:pPr>
    </w:p>
    <w:p w:rsidR="00580639" w:rsidRDefault="00580639" w:rsidP="006C0B77">
      <w:pPr>
        <w:spacing w:after="0"/>
        <w:ind w:firstLine="709"/>
        <w:jc w:val="both"/>
      </w:pPr>
    </w:p>
    <w:p w:rsidR="00580639" w:rsidRDefault="00580639" w:rsidP="00580639">
      <w:pPr>
        <w:spacing w:after="0"/>
        <w:jc w:val="both"/>
      </w:pPr>
    </w:p>
    <w:p w:rsidR="00580639" w:rsidRDefault="00580639" w:rsidP="00580639">
      <w:pPr>
        <w:spacing w:after="0"/>
        <w:jc w:val="both"/>
      </w:pP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Как вы можете охарактеризовать звучащую музыку? (Лёгкая, воздушная, изящная, кружащаяся, волшебная...)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А что мы можем представить себе, когда слушаем эту музыку и знаем, что она о зиме? (Снежинки летают, танцуют...)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произведение называется “Вальс снежных хлопьев” и звучит он в балете 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П.И.Чайковского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“Щелкунчик”. 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Послушайте стихотворение, которое называется “Снежинки”.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Снежинки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Зима снегами 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вьюжится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утра и дотемна.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Снежинки вьются, кружатся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 нашего окна.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будто звезды искрами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Рассыпались кругом.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Несутся,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серебристые,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Заглядывают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дом.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То в комнату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попросятся,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снова убегут,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 стеклами проносятся,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улицу зовут.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С.Баруздин</w:t>
      </w:r>
      <w:proofErr w:type="spellEnd"/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Посмотрите, к нам в класс прилетело несколько снежинок. (На доске висят прикреплённые магнитами снежинки, на обратной стороне которых написаны названия разученных песен и упражнений о зиме). Это не простые снежинки, а волшебные. А если сказать точнее, то музыкальные. За каждой из них спряталась какая-то песенка или музыкально-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римическое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упражнение, причём обязательно о зиме. Сейчас вы будете снимать эти музыкальные снежинки с доски и исполнять написанное на них задание. (Ученики подходят и поочерёдно снимают снежинки. Последующие музыкальные номера – это задания, написанные на снежинках).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IV. Песни и музыкально-ритмические упражнения о зиме – исполнение.</w:t>
      </w:r>
    </w:p>
    <w:p w:rsidR="00580639" w:rsidRPr="006C0F02" w:rsidRDefault="00580639" w:rsidP="00580639">
      <w:pPr>
        <w:pStyle w:val="a3"/>
        <w:spacing w:line="276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“Белые снежинки” - исполнение.</w:t>
      </w:r>
    </w:p>
    <w:p w:rsidR="00580639" w:rsidRP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 xml:space="preserve">Белые снежинки кружатся с утра, </w:t>
      </w:r>
    </w:p>
    <w:p w:rsidR="00580639" w:rsidRP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Выросли сугробы посреди двора.</w:t>
      </w:r>
    </w:p>
    <w:p w:rsidR="00580639" w:rsidRP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Стала от снежинок улица светлей,</w:t>
      </w:r>
    </w:p>
    <w:p w:rsidR="00580639" w:rsidRP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Только одеваться нужно потеплей.</w:t>
      </w:r>
    </w:p>
    <w:p w:rsidR="00580639" w:rsidRP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Просто невозможно зиму не любить,</w:t>
      </w:r>
    </w:p>
    <w:p w:rsidR="00580639" w:rsidRDefault="00580639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Скоро будем бабу снежную лепить.</w:t>
      </w:r>
    </w:p>
    <w:p w:rsidR="00D26D41" w:rsidRDefault="00D26D41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41" w:rsidRDefault="00D26D41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на прогулке в снег мы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упадем,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Встанем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отряхнемся и опять пойдем.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Привезут из леса елку в детский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сад,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Дед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Мороз поздравит с праздником ребят.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Десять раз в неделю мы считаем дни,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 зажглись скорее яркие огни.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“Голубые санки” – исполнение.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Муз. </w:t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М.Иорданского</w:t>
      </w:r>
      <w:proofErr w:type="spellEnd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cл</w:t>
      </w:r>
      <w:proofErr w:type="spellEnd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М.Клокова</w:t>
      </w:r>
      <w:proofErr w:type="spellEnd"/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Дует ветер озорной, (Слайд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Лает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пёс 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Буянка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Едут с горки ледяной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Голубые санки.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за санками летят (Слайд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Белые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снежинки,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на саночках сидят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Ваня да Маринка.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Санки сделал старый дед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Маленькому Ване.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Пёс Буян пришёл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смотреть,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несутся сани.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 Пальчиковое упражнение “Перчатки” - исполнение.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0"/>
        <w:gridCol w:w="4768"/>
      </w:tblGrid>
      <w:tr w:rsidR="00D26D41" w:rsidRPr="006C0F02" w:rsidTr="00E55DE8">
        <w:tc>
          <w:tcPr>
            <w:tcW w:w="0" w:type="auto"/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ноябре, в декабре –</w:t>
            </w: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Будет холод на дворе. –</w:t>
            </w: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тогда мы все ребятки –</w:t>
            </w: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Будем надевать перчатки. –</w:t>
            </w: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Будем так их надевать, –</w:t>
            </w: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потом вот так снимать. –</w:t>
            </w:r>
          </w:p>
        </w:tc>
        <w:tc>
          <w:tcPr>
            <w:tcW w:w="0" w:type="auto"/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пальцы рук.</w:t>
            </w: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Потирают руки, поёживаясь.</w:t>
            </w: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Потряхивают кистями рук.</w:t>
            </w: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Имитируют надевание перчаток.</w:t>
            </w: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Надевают на каждый палец.</w:t>
            </w: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Снимают с каждого пальца.</w:t>
            </w:r>
          </w:p>
        </w:tc>
      </w:tr>
    </w:tbl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 “Как на тоненький ледок” – исполнение c детскими музыкальными инструментами. 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Русская народная песня.</w:t>
      </w: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 на тоненький ледок (Слайд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Выпал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беленький снежок.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 (в третьей и четвертой строчке каждого куплета, дети аккомпанируют себе на детских музыкальных инструментах)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Выпал беленький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снежок,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Ехал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Ванечка дружок.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Default="00D26D41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Ехал Ваня,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поспешал,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своего коня упал.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Он упал, да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лежит,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Никто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Ване не бежит.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Две подружки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увидали,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Скоро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Ване подбежали.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Скоро к Ване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подбежали,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коня его сажали.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Эх, зимушка-зима,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Зима снежная была.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 Имитационное музыкально-ритмическое упражнение – исполнение.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Совсем скоро наступит зима. Холодно становится зверям и птицам, они стараются согреться – кто бегает, кто прыгает, кто летает, а кто и в норке тёплой прячется. Сейчас я загадаю вам загадки, а вы под музыку будете подражать движениям угаданного животного.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Косолапые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ноги,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Зиму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спит в берлоге,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Догадайся, ответь,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 кто? (Медведь) 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Хитрая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плутовка,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Рыжая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головка,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Хвост пушистый – краса,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же это? (Лиса)   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ветке не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птичка,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Зверёк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-невеличка,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Мех тёплый, как грелка.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это? (Белка) 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sz w:val="28"/>
          <w:szCs w:val="28"/>
          <w:lang w:eastAsia="ru-RU"/>
        </w:rPr>
        <w:t xml:space="preserve">Разбойник он </w:t>
      </w:r>
      <w:proofErr w:type="gramStart"/>
      <w:r w:rsidRPr="006C0F02">
        <w:rPr>
          <w:rFonts w:ascii="Times New Roman" w:hAnsi="Times New Roman" w:cs="Times New Roman"/>
          <w:sz w:val="28"/>
          <w:szCs w:val="28"/>
          <w:lang w:eastAsia="ru-RU"/>
        </w:rPr>
        <w:t>серый,</w:t>
      </w:r>
      <w:r w:rsidRPr="006C0F02">
        <w:rPr>
          <w:rFonts w:ascii="Times New Roman" w:hAnsi="Times New Roman" w:cs="Times New Roman"/>
          <w:sz w:val="28"/>
          <w:szCs w:val="28"/>
          <w:lang w:eastAsia="ru-RU"/>
        </w:rPr>
        <w:br/>
        <w:t>Нет</w:t>
      </w:r>
      <w:proofErr w:type="gramEnd"/>
      <w:r w:rsidRPr="006C0F02">
        <w:rPr>
          <w:rFonts w:ascii="Times New Roman" w:hAnsi="Times New Roman" w:cs="Times New Roman"/>
          <w:sz w:val="28"/>
          <w:szCs w:val="28"/>
          <w:lang w:eastAsia="ru-RU"/>
        </w:rPr>
        <w:t xml:space="preserve"> ему веры,</w:t>
      </w:r>
      <w:r w:rsidRPr="006C0F02">
        <w:rPr>
          <w:rFonts w:ascii="Times New Roman" w:hAnsi="Times New Roman" w:cs="Times New Roman"/>
          <w:sz w:val="28"/>
          <w:szCs w:val="28"/>
          <w:lang w:eastAsia="ru-RU"/>
        </w:rPr>
        <w:br/>
        <w:t>Всё клыками щёлк.</w:t>
      </w:r>
      <w:r w:rsidRPr="006C0F02">
        <w:rPr>
          <w:rFonts w:ascii="Times New Roman" w:hAnsi="Times New Roman" w:cs="Times New Roman"/>
          <w:sz w:val="28"/>
          <w:szCs w:val="28"/>
          <w:lang w:eastAsia="ru-RU"/>
        </w:rPr>
        <w:br/>
        <w:t>Кто это? (Волк)</w:t>
      </w:r>
    </w:p>
    <w:p w:rsidR="00D26D41" w:rsidRDefault="00D26D41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41" w:rsidRDefault="00D26D41" w:rsidP="00580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(После каждой загадки выполняются имитационные движения, соответствующие характеру изображаемого животного и в ритме звучащей музыки).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 Музыкально-ритмическое упражнение “</w:t>
      </w:r>
      <w:proofErr w:type="gramStart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Прогулка”-</w:t>
      </w:r>
      <w:proofErr w:type="gramEnd"/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9"/>
        <w:gridCol w:w="4568"/>
      </w:tblGrid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пришли в зимний лес.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Шагают на месте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здесь вокруг чудес!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Разводят руки в стороны.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Слева – берёзка в шубке стоит,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Отводят руку влево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Справа – ёлка на нас глядит.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Отводят руку вправо.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Пролетели снегири –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Машут руками.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красивы они!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и зайка проскакал –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Скачут на месте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лисы он убежал.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это серый волк рыщет –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Изображают злого волка. 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себе добычу ищет.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26D41" w:rsidRPr="006C0F02" w:rsidTr="00E55DE8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мы спрячемся сейчас,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Закрывают лицо руками и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найдёт тогда он нас.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приседают на корточки.</w:t>
            </w:r>
          </w:p>
        </w:tc>
      </w:tr>
      <w:tr w:rsidR="00D26D41" w:rsidRPr="006C0F02" w:rsidTr="00E55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Лишь медведь в берлоге спит.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D41" w:rsidRPr="006C0F02" w:rsidRDefault="00D26D41" w:rsidP="00E55D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 всю зиму и проспит!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А какое дерево является к нам в каждый Новый год? (Ёлка) Да, ребята, с одной стороны без ёлки нельзя представить новогодний праздник, но с другой стороны – очень жалко рубить живые деревца. И поэтому многие люди переходят к украшению своих домов искусственными елями. Вот именно об этом и прозвучит следующая песня.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“Ёлочке не холодно зимой” – исполнение. </w:t>
      </w:r>
    </w:p>
    <w:p w:rsidR="00D26D41" w:rsidRPr="00D26D41" w:rsidRDefault="00D26D41" w:rsidP="00D26D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6D41">
        <w:rPr>
          <w:rFonts w:ascii="Times New Roman" w:hAnsi="Times New Roman" w:cs="Times New Roman"/>
          <w:sz w:val="28"/>
          <w:szCs w:val="28"/>
          <w:lang w:eastAsia="ru-RU"/>
        </w:rPr>
        <w:t>Я узнала маленький секрет – </w:t>
      </w:r>
      <w:r w:rsidRPr="00D26D41">
        <w:rPr>
          <w:rFonts w:ascii="Times New Roman" w:hAnsi="Times New Roman" w:cs="Times New Roman"/>
          <w:sz w:val="28"/>
          <w:szCs w:val="28"/>
          <w:lang w:eastAsia="ru-RU"/>
        </w:rPr>
        <w:br/>
        <w:t>Ёлочке не холодно зимой.</w:t>
      </w:r>
      <w:r w:rsidRPr="00D26D41">
        <w:rPr>
          <w:rFonts w:ascii="Times New Roman" w:hAnsi="Times New Roman" w:cs="Times New Roman"/>
          <w:sz w:val="28"/>
          <w:szCs w:val="28"/>
          <w:lang w:eastAsia="ru-RU"/>
        </w:rPr>
        <w:br/>
        <w:t>И не надо ёлочку, маленькую ёлочку</w:t>
      </w:r>
      <w:r w:rsidRPr="00D26D4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6D41">
        <w:rPr>
          <w:rFonts w:ascii="Times New Roman" w:hAnsi="Times New Roman" w:cs="Times New Roman"/>
          <w:sz w:val="28"/>
          <w:szCs w:val="28"/>
          <w:lang w:eastAsia="ru-RU"/>
        </w:rPr>
        <w:t>Забирать</w:t>
      </w:r>
      <w:proofErr w:type="gramEnd"/>
      <w:r w:rsidRPr="00D26D41">
        <w:rPr>
          <w:rFonts w:ascii="Times New Roman" w:hAnsi="Times New Roman" w:cs="Times New Roman"/>
          <w:sz w:val="28"/>
          <w:szCs w:val="28"/>
          <w:lang w:eastAsia="ru-RU"/>
        </w:rPr>
        <w:t xml:space="preserve"> к себе домой.</w:t>
      </w:r>
    </w:p>
    <w:p w:rsidR="00D26D41" w:rsidRDefault="00D26D41" w:rsidP="00D26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D41">
        <w:rPr>
          <w:rFonts w:ascii="Times New Roman" w:hAnsi="Times New Roman" w:cs="Times New Roman"/>
          <w:sz w:val="28"/>
          <w:szCs w:val="28"/>
          <w:lang w:eastAsia="ru-RU"/>
        </w:rPr>
        <w:t>Я узнала маленький секрет –</w:t>
      </w:r>
      <w:r w:rsidRPr="00D26D41">
        <w:rPr>
          <w:rFonts w:ascii="Times New Roman" w:hAnsi="Times New Roman" w:cs="Times New Roman"/>
          <w:sz w:val="28"/>
          <w:szCs w:val="28"/>
          <w:lang w:eastAsia="ru-RU"/>
        </w:rPr>
        <w:br/>
        <w:t>Ёлкам очень весело в лесу.</w:t>
      </w:r>
      <w:r w:rsidRPr="00D26D4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26D41" w:rsidRDefault="00D26D41" w:rsidP="00D26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Маленькие ёлочки, маленькие ёлочки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вырубки спасу.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Маленькие ёлочки мои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Стать большими соснами хотят.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Пусть они в лесу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растут,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Новый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 встречают тут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Много-много лет подряд.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нас осталась последняя снежинка, но её секрет мы узнаем в конце урока. А сейчас... мы все станем зимними художниками – девочки превратятся в Снежных Королев, а каждый мальчик у нас будет Мороз – Красный нос.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V. Зимние узоры. Рисование зимних узоров под музыку.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Скажите, а что разрисовывает своими диковинными узорами зимой мороз? (Окна) Да, наши окошки превращаются в необыкновенные, замысловатые, волшебные картины. Если внимательно присмотреться, то на окнах можно увидеть самые различные пейзажи, картины, сказочные цветы.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белые стройные линии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окошках то тут, то там –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Распустились снежные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лилии,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Недоступные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буйным ветрам.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Лепестки их как будто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короны,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Бриллиантом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горят в серебре.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являются эти бутоны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Идеалом цветов в январе.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вот сейчас вы будете разрисовывать заготовленные окошки. У каждого будет кисточка, белая краска. Поочерёдно по 4 человека вы выходите к доске и начинаете фантазировать с кистью в руках. А в это время будет звучать очень красивая зимняя музыка итальянского композитора </w:t>
      </w:r>
      <w:proofErr w:type="spell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А.Вивальди</w:t>
      </w:r>
      <w:proofErr w:type="spell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Это произведение называется “Времена года. Зима”.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когда мы разрисуем все окошки, то поместим их в сказочный замок Снежной Королевы. Вы сегодня станете настоящими волшебниками!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цветы на тонких ножках 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На заснеженных </w:t>
      </w:r>
      <w:proofErr w:type="gramStart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окошках,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Перепутав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зиму с летом,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Расцветают белым цветом.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Мёрзнет нос, а толку мало –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Их зима нарисовала.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Ю.Марцинкявичюс</w:t>
      </w:r>
      <w:proofErr w:type="spellEnd"/>
    </w:p>
    <w:p w:rsidR="00D26D41" w:rsidRDefault="00D26D41" w:rsidP="00D26D4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(Дети выходят группами и на заготовках-окнах рисуют тонкими кисточками зимние узоры. Затем переворачивается доска и появляется сказочный замок</w:t>
      </w:r>
    </w:p>
    <w:p w:rsidR="00D26D41" w:rsidRDefault="00D26D41" w:rsidP="00D26D4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Снежной Королевы. Дети сами находят подходящие по форме окна и размещают их в “замке”.)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Ну и в заключение урока мы исполним песню “Новогодний хоровод”. Это будет своеобразная репетиция к Новогоднему празднику. Исполнение песни сопровождается соответствующими движениями.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VI. “Новогодний хоровод” - исполнение.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Муз. </w:t>
      </w:r>
      <w:proofErr w:type="spell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Г.Струве</w:t>
      </w:r>
      <w:proofErr w:type="spellEnd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сл. Н Соловьёвой.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Белые, белые в декабре, в декабре 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(двигаются хороводом, взявшись за </w:t>
      </w:r>
      <w:proofErr w:type="gram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руки)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Ёлочки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ёлочки во дворе, во дворе.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Кружится, кружится 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(подняв руки вверх, кружатся на </w:t>
      </w:r>
      <w:proofErr w:type="gram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месте)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поёт, и поёт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Праздничный, праздничный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Хоровод, хоровод.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Скользкие, скользкие в декабре, в декабре (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идут по кругу и выполняют скользящие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движения </w:t>
      </w:r>
      <w:proofErr w:type="gram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руками)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Горочки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горочки во дворе, во дворе.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(взявшись за руки парами, кружатся на месте)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Звонкие, звонкие в декабре, в декабре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(двигаются хороводом, взявшись за </w:t>
      </w:r>
      <w:proofErr w:type="gramStart"/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руки)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Песенки</w:t>
      </w:r>
      <w:proofErr w:type="gramEnd"/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песенки во дворе, во дворе.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Припев.</w:t>
      </w: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6C0F0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на носочках кружатся на месте, выполняя плавные движения руками)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Рефлексия.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 урок завершается, и я хочу, чтобы те ребята, которым понравилось на уроке музыки не только петь, но и рисовать, подняли карточки с изображённой улыбкой, а те, кого это не заинтересовало – карточки без улыбки.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VIII. Итог урока.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и закончился наш необычный, немножко сказочный урок. На этом уроке мы пели, играли на музыкальных инструментах, выполняли движения под музыку, танцевали, рисовали зимние узоры для нашего замка.</w:t>
      </w:r>
    </w:p>
    <w:p w:rsidR="00D26D41" w:rsidRPr="006C0F02" w:rsidRDefault="00D26D41" w:rsidP="00D26D41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F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уверена, что у нас с вами будет ещё много интересных, увлекательных и удивительных уроков музыки! До встречи!</w:t>
      </w:r>
    </w:p>
    <w:p w:rsidR="00D26D41" w:rsidRPr="00D26D41" w:rsidRDefault="00D26D41" w:rsidP="00D26D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6D41" w:rsidRPr="00D26D41" w:rsidSect="00580639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A"/>
    <w:rsid w:val="00580639"/>
    <w:rsid w:val="006C0B77"/>
    <w:rsid w:val="008242FF"/>
    <w:rsid w:val="0082588A"/>
    <w:rsid w:val="00870751"/>
    <w:rsid w:val="00922C48"/>
    <w:rsid w:val="00B915B7"/>
    <w:rsid w:val="00D26D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E1A1-70EE-44DD-BFFA-743D8643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2021-10-27T11:14:00Z</dcterms:created>
  <dcterms:modified xsi:type="dcterms:W3CDTF">2021-10-27T11:20:00Z</dcterms:modified>
</cp:coreProperties>
</file>